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BD" w:rsidRPr="00694DC0" w:rsidRDefault="009C6358" w:rsidP="00405F9B">
      <w:pPr>
        <w:spacing w:line="480" w:lineRule="auto"/>
        <w:jc w:val="center"/>
        <w:rPr>
          <w:rFonts w:hint="eastAsia"/>
          <w:b/>
          <w:sz w:val="28"/>
          <w:szCs w:val="28"/>
        </w:rPr>
      </w:pPr>
      <w:r w:rsidRPr="00694DC0">
        <w:rPr>
          <w:rFonts w:hint="eastAsia"/>
          <w:b/>
          <w:sz w:val="28"/>
          <w:szCs w:val="28"/>
        </w:rPr>
        <w:t>第一次校赛中学生出现的问题汇总</w:t>
      </w:r>
    </w:p>
    <w:p w:rsidR="009C6358" w:rsidRDefault="009C6358" w:rsidP="00405F9B">
      <w:pPr>
        <w:spacing w:line="480" w:lineRule="auto"/>
        <w:rPr>
          <w:rFonts w:hint="eastAsia"/>
        </w:rPr>
      </w:pPr>
    </w:p>
    <w:p w:rsidR="009C6358" w:rsidRDefault="009C6358" w:rsidP="00405F9B">
      <w:pPr>
        <w:spacing w:line="48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、个别学生不带证件；参赛必须携带学生证或身份证等有效证件，一卡通等属无效证件。</w:t>
      </w:r>
    </w:p>
    <w:p w:rsidR="009C6358" w:rsidRDefault="009C6358" w:rsidP="00405F9B">
      <w:pPr>
        <w:spacing w:line="48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FC4891">
        <w:rPr>
          <w:rFonts w:hint="eastAsia"/>
        </w:rPr>
        <w:t>个别学生未按时进入等待室</w:t>
      </w:r>
      <w:r w:rsidR="00EB2D60">
        <w:rPr>
          <w:rFonts w:hint="eastAsia"/>
        </w:rPr>
        <w:t>，且不遵守相关规定</w:t>
      </w:r>
      <w:r w:rsidR="00FC4891">
        <w:rPr>
          <w:rFonts w:hint="eastAsia"/>
        </w:rPr>
        <w:t>。</w:t>
      </w:r>
      <w:r w:rsidR="00EB2D60">
        <w:rPr>
          <w:rFonts w:hint="eastAsia"/>
        </w:rPr>
        <w:t>参赛学生应按时进入等待室，且进入等待室后，通讯设备一律关机，直至整个竞赛结束。</w:t>
      </w:r>
    </w:p>
    <w:p w:rsidR="00EB2D60" w:rsidRDefault="00A34CA1" w:rsidP="00405F9B">
      <w:pPr>
        <w:spacing w:line="48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、个别学生在课件制作和教学设计环节出现拖延现象。参赛学生需严格按照每个环节的</w:t>
      </w:r>
      <w:r w:rsidR="00993D60">
        <w:rPr>
          <w:rFonts w:hint="eastAsia"/>
        </w:rPr>
        <w:t>规定时间</w:t>
      </w:r>
      <w:r w:rsidR="00CC0DD5">
        <w:rPr>
          <w:rFonts w:hint="eastAsia"/>
        </w:rPr>
        <w:t>进行操作</w:t>
      </w:r>
      <w:r w:rsidR="00202BD1">
        <w:rPr>
          <w:rFonts w:hint="eastAsia"/>
        </w:rPr>
        <w:t>。</w:t>
      </w:r>
    </w:p>
    <w:p w:rsidR="00273063" w:rsidRPr="00EB2D60" w:rsidRDefault="00273063" w:rsidP="00405F9B">
      <w:pPr>
        <w:spacing w:line="480" w:lineRule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、个别学生上传作品时</w:t>
      </w:r>
      <w:r w:rsidR="002A0199">
        <w:rPr>
          <w:rFonts w:hint="eastAsia"/>
        </w:rPr>
        <w:t>不按要求的路径和文件命名方式</w:t>
      </w:r>
      <w:bookmarkStart w:id="0" w:name="_GoBack"/>
      <w:bookmarkEnd w:id="0"/>
      <w:r>
        <w:rPr>
          <w:rFonts w:hint="eastAsia"/>
        </w:rPr>
        <w:t>。</w:t>
      </w:r>
      <w:r w:rsidR="00202BD1">
        <w:rPr>
          <w:rFonts w:hint="eastAsia"/>
        </w:rPr>
        <w:t>参赛学生需严格按要求的作品保存路径和命名方式上传作品。</w:t>
      </w:r>
    </w:p>
    <w:sectPr w:rsidR="00273063" w:rsidRPr="00EB2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72"/>
    <w:rsid w:val="00202BD1"/>
    <w:rsid w:val="00273063"/>
    <w:rsid w:val="002A0199"/>
    <w:rsid w:val="00405F9B"/>
    <w:rsid w:val="00694DC0"/>
    <w:rsid w:val="00993D60"/>
    <w:rsid w:val="009C6358"/>
    <w:rsid w:val="00A34CA1"/>
    <w:rsid w:val="00CC0DD5"/>
    <w:rsid w:val="00D25F72"/>
    <w:rsid w:val="00D94BBD"/>
    <w:rsid w:val="00EB2D60"/>
    <w:rsid w:val="00FC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35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3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朱晓菊</dc:creator>
  <cp:keywords/>
  <dc:description/>
  <cp:lastModifiedBy>朱晓菊</cp:lastModifiedBy>
  <cp:revision>19</cp:revision>
  <dcterms:created xsi:type="dcterms:W3CDTF">2016-06-13T03:09:00Z</dcterms:created>
  <dcterms:modified xsi:type="dcterms:W3CDTF">2016-06-13T06:58:00Z</dcterms:modified>
</cp:coreProperties>
</file>